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EAB8" w14:textId="77777777" w:rsidR="009543C0" w:rsidRDefault="009543C0" w:rsidP="009543C0">
      <w:pPr>
        <w:widowControl/>
        <w:autoSpaceDE/>
        <w:jc w:val="center"/>
        <w:rPr>
          <w:rFonts w:ascii="Calibri" w:eastAsia="Times New Roman" w:hAnsi="Calibri" w:cs="Times New Roman"/>
          <w:b/>
          <w:sz w:val="44"/>
          <w:szCs w:val="44"/>
          <w:lang w:eastAsia="en-CA"/>
        </w:rPr>
      </w:pPr>
      <w:r>
        <w:rPr>
          <w:rFonts w:ascii="Comic Sans MS" w:hAnsi="Comic Sans MS" w:cs="Comic Sans MS"/>
          <w:b/>
          <w:sz w:val="44"/>
          <w:szCs w:val="44"/>
          <w:lang w:eastAsia="en-CA"/>
        </w:rPr>
        <w:t xml:space="preserve">CONSORZIO AUTOSCUOLE SANSIRO </w:t>
      </w:r>
    </w:p>
    <w:p w14:paraId="7A83617E" w14:textId="77777777" w:rsidR="009543C0" w:rsidRDefault="009543C0" w:rsidP="009543C0">
      <w:pPr>
        <w:widowControl/>
        <w:autoSpaceDE/>
        <w:spacing w:after="200" w:line="276" w:lineRule="auto"/>
        <w:jc w:val="center"/>
        <w:rPr>
          <w:rFonts w:ascii="Calibri" w:hAnsi="Calibri"/>
          <w:sz w:val="28"/>
          <w:szCs w:val="28"/>
          <w:lang w:eastAsia="en-CA"/>
        </w:rPr>
      </w:pPr>
      <w:r>
        <w:rPr>
          <w:rFonts w:ascii="Calibri" w:hAnsi="Calibri"/>
          <w:sz w:val="28"/>
          <w:szCs w:val="28"/>
          <w:lang w:eastAsia="en-CA"/>
        </w:rPr>
        <w:t xml:space="preserve">Via Benjamin Constant 12,  20153 Milano  -  tel.  0248204860  </w:t>
      </w:r>
    </w:p>
    <w:p w14:paraId="1D401803" w14:textId="77777777" w:rsidR="009543C0" w:rsidRDefault="009543C0" w:rsidP="009543C0">
      <w:pPr>
        <w:widowControl/>
        <w:autoSpaceDE/>
        <w:jc w:val="center"/>
        <w:rPr>
          <w:rFonts w:ascii="Comic Sans MS" w:hAnsi="Comic Sans MS"/>
          <w:b/>
          <w:sz w:val="44"/>
          <w:szCs w:val="44"/>
          <w:lang w:eastAsia="en-CA"/>
        </w:rPr>
      </w:pPr>
      <w:r>
        <w:rPr>
          <w:rFonts w:ascii="Comic Sans MS" w:hAnsi="Comic Sans MS"/>
          <w:b/>
          <w:sz w:val="44"/>
          <w:szCs w:val="44"/>
          <w:lang w:eastAsia="en-CA"/>
        </w:rPr>
        <w:t>AUTOSCUOLE TONY</w:t>
      </w:r>
    </w:p>
    <w:p w14:paraId="3EE5DAAB" w14:textId="77777777" w:rsidR="009543C0" w:rsidRDefault="009543C0" w:rsidP="009543C0">
      <w:pPr>
        <w:widowControl/>
        <w:autoSpaceDE/>
        <w:jc w:val="center"/>
        <w:rPr>
          <w:rFonts w:ascii="Comic Sans MS" w:hAnsi="Comic Sans MS" w:cs="Comic Sans MS"/>
          <w:b/>
          <w:sz w:val="36"/>
          <w:szCs w:val="48"/>
          <w:lang w:eastAsia="en-CA"/>
        </w:rPr>
      </w:pPr>
      <w:r>
        <w:rPr>
          <w:rFonts w:ascii="Comic Sans MS" w:hAnsi="Comic Sans MS" w:cs="Comic Sans MS"/>
          <w:b/>
          <w:sz w:val="36"/>
          <w:szCs w:val="48"/>
          <w:lang w:eastAsia="en-CA"/>
        </w:rPr>
        <w:t>Estensione CQC Persone - 20 ore</w:t>
      </w:r>
    </w:p>
    <w:p w14:paraId="1302B913" w14:textId="35246D21" w:rsidR="009543C0" w:rsidRDefault="009543C0" w:rsidP="009543C0">
      <w:pPr>
        <w:widowControl/>
        <w:autoSpaceDE/>
        <w:spacing w:after="20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29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/2024  al 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19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2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/2024</w:t>
      </w:r>
    </w:p>
    <w:p w14:paraId="33F062CB" w14:textId="77777777" w:rsidR="009433F1" w:rsidRDefault="009433F1">
      <w:pPr>
        <w:pStyle w:val="Corpotesto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658"/>
      </w:tblGrid>
      <w:tr w:rsidR="009433F1" w14:paraId="1CAC00F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80AD459" w14:textId="77777777" w:rsidR="009433F1" w:rsidRDefault="00000000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2812290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F17CC0C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Inizio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7EFBCB1D" w14:textId="77777777" w:rsidR="009433F1" w:rsidRDefault="00000000">
            <w:pPr>
              <w:pStyle w:val="TableParagraph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ore di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</w:tr>
      <w:tr w:rsidR="009433F1" w14:paraId="76C41EC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DADA6BA" w14:textId="77777777" w:rsidR="009433F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9E1DA60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29/11/24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883868B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78CD4B06" w14:textId="77777777" w:rsidR="009433F1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9433F1" w14:paraId="4DC8B08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CDDFDBA" w14:textId="77777777" w:rsidR="009433F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B5BBA63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03/12/24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90A3E6F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909F354" w14:textId="77777777" w:rsidR="009433F1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9433F1" w14:paraId="45579FA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7295B80" w14:textId="77777777" w:rsidR="009433F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8A80E45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05/12/24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23865ED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8AB0E7D" w14:textId="77777777" w:rsidR="009433F1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9433F1" w14:paraId="40DDFCC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D93FBF8" w14:textId="77777777" w:rsidR="009433F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1362512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539046C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76B77C2" w14:textId="77777777" w:rsidR="009433F1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9433F1" w14:paraId="370F642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F36698F" w14:textId="77777777" w:rsidR="009433F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57C4694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BAC5504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D46253C" w14:textId="77777777" w:rsidR="009433F1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9433F1" w14:paraId="297F814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4815792" w14:textId="77777777" w:rsidR="009433F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1097978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13/12/24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385CCFA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F159199" w14:textId="77777777" w:rsidR="009433F1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9433F1" w14:paraId="1A97D84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B908EBD" w14:textId="77777777" w:rsidR="009433F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3C0B6BD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17/12/24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32F2E79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416D28B" w14:textId="77777777" w:rsidR="009433F1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9433F1" w14:paraId="2BE83FA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E508444" w14:textId="77777777" w:rsidR="009433F1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1EEFD33" w14:textId="77777777" w:rsidR="009433F1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8742E7F" w14:textId="77777777" w:rsidR="009433F1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C2894FC" w14:textId="77777777" w:rsidR="009433F1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9433F1" w14:paraId="3B8B35C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7DF5ED6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45F7CF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A407F4A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77601179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433F1" w14:paraId="22E9C0A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69A3568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4FFC021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27A9AAA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548C3C14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433F1" w14:paraId="598D1A5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C919EE3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98955D5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4AED7D3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29A6E7A" w14:textId="77777777" w:rsidR="009433F1" w:rsidRDefault="009433F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15380AD2" w14:textId="77777777" w:rsidR="009433F1" w:rsidRDefault="009433F1">
      <w:pPr>
        <w:pStyle w:val="Corpotesto"/>
        <w:spacing w:before="274"/>
        <w:rPr>
          <w:rFonts w:ascii="Times New Roman"/>
        </w:rPr>
      </w:pPr>
    </w:p>
    <w:p w14:paraId="2203C8E6" w14:textId="77777777" w:rsidR="009433F1" w:rsidRDefault="00000000">
      <w:pPr>
        <w:pStyle w:val="Titolo"/>
      </w:pPr>
      <w:r>
        <w:t>MODALITA’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ARTICOLAZIONE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rPr>
          <w:spacing w:val="-2"/>
        </w:rPr>
        <w:t>ESTENSIONE</w:t>
      </w:r>
    </w:p>
    <w:p w14:paraId="063ED249" w14:textId="77777777" w:rsidR="009433F1" w:rsidRDefault="009433F1">
      <w:pPr>
        <w:pStyle w:val="Corpotesto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9433F1" w14:paraId="1FA0BD31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3315ECDF" w14:textId="77777777" w:rsidR="009433F1" w:rsidRDefault="009433F1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B2D033F" w14:textId="77777777" w:rsidR="009433F1" w:rsidRDefault="00000000">
            <w:pPr>
              <w:pStyle w:val="TableParagraph"/>
              <w:spacing w:before="1" w:line="240" w:lineRule="auto"/>
              <w:ind w:left="585" w:right="94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TEORICA ORE 20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38E278BB" w14:textId="77777777" w:rsidR="009433F1" w:rsidRDefault="009433F1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33E66B0" w14:textId="77777777" w:rsidR="009433F1" w:rsidRDefault="00000000">
            <w:pPr>
              <w:pStyle w:val="TableParagraph"/>
              <w:spacing w:before="1" w:line="240" w:lineRule="auto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 ASSENZA 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RECUPERO</w:t>
            </w:r>
          </w:p>
          <w:p w14:paraId="6BF65616" w14:textId="77777777" w:rsidR="009433F1" w:rsidRDefault="009433F1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4517643" w14:textId="77777777" w:rsidR="009433F1" w:rsidRDefault="00000000">
            <w:pPr>
              <w:pStyle w:val="TableParagraph"/>
              <w:spacing w:before="1" w:line="240" w:lineRule="auto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</w:t>
            </w:r>
            <w:r>
              <w:rPr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SPECIAL.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2432D450" w14:textId="77777777" w:rsidR="009433F1" w:rsidRDefault="009433F1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4D07D116" w14:textId="77777777" w:rsidR="009433F1" w:rsidRDefault="00000000">
            <w:pPr>
              <w:pStyle w:val="TableParagraph"/>
              <w:spacing w:before="1" w:line="240" w:lineRule="auto"/>
              <w:ind w:left="233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OLTRE TALE NUMERO DI ASSENZE IL CORSO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E’ VALIDO E VA </w:t>
            </w:r>
            <w:r>
              <w:rPr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3FED1288" w14:textId="77777777" w:rsidR="009433F1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RECUPERO</w:t>
            </w:r>
          </w:p>
          <w:p w14:paraId="04ECC792" w14:textId="77777777" w:rsidR="009433F1" w:rsidRDefault="009433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AB0EF8E" w14:textId="77777777" w:rsidR="009433F1" w:rsidRDefault="00000000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NON E’ DATA POSSIBILITA’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DI LEZIONI DI </w:t>
            </w:r>
            <w:r>
              <w:rPr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40E2C0F3" w14:textId="77777777" w:rsidR="009433F1" w:rsidRDefault="009433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611041E" w14:textId="77777777" w:rsidR="009433F1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PERDE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CORSO</w:t>
            </w:r>
          </w:p>
          <w:p w14:paraId="65D7C491" w14:textId="77777777" w:rsidR="009433F1" w:rsidRDefault="009433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19CEE6E" w14:textId="77777777" w:rsidR="009433F1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superano</w:t>
            </w:r>
          </w:p>
          <w:p w14:paraId="1C73C030" w14:textId="77777777" w:rsidR="009433F1" w:rsidRDefault="00000000">
            <w:pPr>
              <w:pStyle w:val="TableParagraph"/>
              <w:spacing w:line="240" w:lineRule="auto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SPECIAL.</w:t>
            </w:r>
          </w:p>
        </w:tc>
      </w:tr>
    </w:tbl>
    <w:p w14:paraId="7486CCC6" w14:textId="77777777" w:rsidR="009433F1" w:rsidRDefault="009433F1">
      <w:pPr>
        <w:pStyle w:val="Corpotesto"/>
        <w:rPr>
          <w:b/>
          <w:sz w:val="26"/>
        </w:rPr>
      </w:pPr>
    </w:p>
    <w:p w14:paraId="726ACF2C" w14:textId="77777777" w:rsidR="009433F1" w:rsidRDefault="009433F1">
      <w:pPr>
        <w:pStyle w:val="Corpotesto"/>
        <w:spacing w:before="228"/>
        <w:rPr>
          <w:b/>
          <w:sz w:val="26"/>
        </w:rPr>
      </w:pPr>
    </w:p>
    <w:p w14:paraId="069AC5F2" w14:textId="77777777" w:rsidR="009433F1" w:rsidRDefault="00000000">
      <w:pPr>
        <w:pStyle w:val="Corpotesto"/>
        <w:ind w:left="134" w:right="293"/>
        <w:jc w:val="both"/>
      </w:pPr>
      <w:r>
        <w:t>Presentarsi in aula con almeno 10 minuti di anticipo rispetto all’orario di inizio della lezione.</w:t>
      </w:r>
    </w:p>
    <w:p w14:paraId="7AA88B3C" w14:textId="77777777" w:rsidR="009433F1" w:rsidRDefault="00000000">
      <w:pPr>
        <w:ind w:left="134" w:right="292"/>
        <w:jc w:val="both"/>
        <w:rPr>
          <w:sz w:val="24"/>
        </w:rPr>
      </w:pPr>
      <w:r>
        <w:rPr>
          <w:sz w:val="24"/>
        </w:rPr>
        <w:t xml:space="preserve">Si entra in aula con un </w:t>
      </w:r>
      <w:r>
        <w:rPr>
          <w:b/>
          <w:i/>
          <w:sz w:val="24"/>
        </w:rPr>
        <w:t xml:space="preserve">documento di riconoscimento. </w:t>
      </w:r>
      <w:r>
        <w:rPr>
          <w:sz w:val="24"/>
        </w:rPr>
        <w:t>Senza documento non è possibile assistere alla lezione.</w:t>
      </w:r>
    </w:p>
    <w:p w14:paraId="2EF27116" w14:textId="77777777" w:rsidR="009433F1" w:rsidRDefault="00000000">
      <w:pPr>
        <w:ind w:left="134" w:right="2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Non </w:t>
      </w:r>
      <w:r>
        <w:rPr>
          <w:sz w:val="24"/>
        </w:rPr>
        <w:t xml:space="preserve">si può accedere all’aula se sono trascorsi </w:t>
      </w:r>
      <w:r>
        <w:rPr>
          <w:b/>
          <w:i/>
          <w:sz w:val="24"/>
        </w:rPr>
        <w:t xml:space="preserve">+ di 15 minuti </w:t>
      </w:r>
      <w:r>
        <w:rPr>
          <w:sz w:val="24"/>
        </w:rPr>
        <w:t xml:space="preserve">dall’inizio della lezione. </w:t>
      </w:r>
      <w:r>
        <w:rPr>
          <w:b/>
          <w:i/>
          <w:sz w:val="24"/>
        </w:rPr>
        <w:t>Dal 16 minuto l’allievo risulterà assente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tempo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reale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agli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uffici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U.M.C.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competenza.Perdendo in tal caso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2 o 3 ORE a seconda della lezione.</w:t>
      </w:r>
    </w:p>
    <w:p w14:paraId="25E92F3D" w14:textId="77777777" w:rsidR="009433F1" w:rsidRDefault="00000000">
      <w:pPr>
        <w:pStyle w:val="Corpotesto"/>
        <w:spacing w:before="1"/>
        <w:ind w:left="134" w:right="293"/>
        <w:jc w:val="both"/>
      </w:pPr>
      <w:r>
        <w:t>Nell’interesse di tutti gli allievi si richiede, all’interno dell’aula, un comportamento tranquillo e dignitoso.</w:t>
      </w:r>
    </w:p>
    <w:p w14:paraId="7DC5ED41" w14:textId="77777777" w:rsidR="009433F1" w:rsidRDefault="009433F1">
      <w:pPr>
        <w:pStyle w:val="Corpotesto"/>
      </w:pPr>
    </w:p>
    <w:p w14:paraId="2D2BDC5D" w14:textId="77777777" w:rsidR="009433F1" w:rsidRDefault="009433F1">
      <w:pPr>
        <w:pStyle w:val="Corpotesto"/>
        <w:spacing w:before="21"/>
      </w:pPr>
    </w:p>
    <w:p w14:paraId="06B1981B" w14:textId="77777777" w:rsidR="009433F1" w:rsidRDefault="00000000">
      <w:pPr>
        <w:tabs>
          <w:tab w:val="left" w:pos="1225"/>
        </w:tabs>
        <w:spacing w:before="1"/>
        <w:ind w:left="1153" w:right="1349" w:hanging="1020"/>
        <w:rPr>
          <w:b/>
          <w:i/>
          <w:sz w:val="26"/>
        </w:rPr>
      </w:pPr>
      <w:r>
        <w:rPr>
          <w:b/>
          <w:i/>
          <w:spacing w:val="-4"/>
          <w:sz w:val="26"/>
        </w:rPr>
        <w:t>P.S.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SI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RICORDA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CHE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L'USO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DEL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CELLULARE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E'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CONSENTITO UNICAMENTE DURANTE GLI INTERVALLI DELLE LEZIONI</w:t>
      </w:r>
    </w:p>
    <w:sectPr w:rsidR="009433F1">
      <w:type w:val="continuous"/>
      <w:pgSz w:w="11910" w:h="16840"/>
      <w:pgMar w:top="160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3F1"/>
    <w:rsid w:val="005D5D53"/>
    <w:rsid w:val="009433F1"/>
    <w:rsid w:val="0095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57D5"/>
  <w15:docId w15:val="{21CD7C8D-6B4C-4985-9728-507336D5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5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Supervisore</cp:lastModifiedBy>
  <cp:revision>2</cp:revision>
  <dcterms:created xsi:type="dcterms:W3CDTF">2024-09-20T13:24:00Z</dcterms:created>
  <dcterms:modified xsi:type="dcterms:W3CDTF">2024-09-20T15:44:00Z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2024-09-19T00:00:00Z</vt:filetime>
  </property>
</Properties>
</file>